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004A" w14:textId="18261B5A" w:rsidR="003E28B6" w:rsidRDefault="00A537D2">
      <w:r>
        <w:rPr>
          <w:noProof/>
        </w:rPr>
        <w:drawing>
          <wp:inline distT="0" distB="0" distL="0" distR="0" wp14:anchorId="3E6BB53E" wp14:editId="13DCC960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1D5F" w14:textId="32488D0C" w:rsidR="00A537D2" w:rsidRDefault="00A537D2" w:rsidP="00A537D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COINS &amp; CURRENCY</w:t>
      </w:r>
    </w:p>
    <w:p w14:paraId="2457DB01" w14:textId="6F2FBAFB" w:rsidR="00A537D2" w:rsidRDefault="00A537D2" w:rsidP="00A537D2">
      <w:pPr>
        <w:jc w:val="center"/>
        <w:rPr>
          <w:b/>
          <w:bCs/>
        </w:rPr>
      </w:pPr>
      <w:r>
        <w:rPr>
          <w:b/>
          <w:bCs/>
        </w:rPr>
        <w:t>26 MARCH 2022 ~ 446 MAIN STREET, LYKENS, PA</w:t>
      </w:r>
      <w:r w:rsidR="009A4DBA">
        <w:rPr>
          <w:b/>
          <w:bCs/>
        </w:rPr>
        <w:t xml:space="preserve"> ~ 1:00 P.M.</w:t>
      </w:r>
    </w:p>
    <w:p w14:paraId="72C786F3" w14:textId="6902D8B6" w:rsidR="00A537D2" w:rsidRDefault="00A537D2" w:rsidP="00A537D2">
      <w:pPr>
        <w:rPr>
          <w:b/>
          <w:bCs/>
          <w:u w:val="single"/>
        </w:rPr>
      </w:pPr>
      <w:r>
        <w:rPr>
          <w:b/>
          <w:bCs/>
          <w:u w:val="single"/>
        </w:rPr>
        <w:t>SILVER DOLLARS</w:t>
      </w:r>
    </w:p>
    <w:p w14:paraId="2D40A332" w14:textId="14CD329B" w:rsidR="00A537D2" w:rsidRDefault="00A537D2" w:rsidP="00A537D2">
      <w:pPr>
        <w:pStyle w:val="ListParagraph"/>
        <w:numPr>
          <w:ilvl w:val="0"/>
          <w:numId w:val="3"/>
        </w:numPr>
      </w:pPr>
      <w:r>
        <w:t>1883</w:t>
      </w:r>
    </w:p>
    <w:p w14:paraId="1F1B1876" w14:textId="2AABC407" w:rsidR="00A537D2" w:rsidRDefault="00A537D2" w:rsidP="00A537D2">
      <w:pPr>
        <w:pStyle w:val="ListParagraph"/>
        <w:numPr>
          <w:ilvl w:val="0"/>
          <w:numId w:val="3"/>
        </w:numPr>
      </w:pPr>
      <w:r>
        <w:t>1886</w:t>
      </w:r>
    </w:p>
    <w:p w14:paraId="1A8C0CAC" w14:textId="63F285DA" w:rsidR="00A537D2" w:rsidRDefault="00A537D2" w:rsidP="00A537D2">
      <w:pPr>
        <w:pStyle w:val="ListParagraph"/>
        <w:numPr>
          <w:ilvl w:val="0"/>
          <w:numId w:val="3"/>
        </w:numPr>
      </w:pPr>
      <w:r>
        <w:t>1886</w:t>
      </w:r>
    </w:p>
    <w:p w14:paraId="6A05DF8C" w14:textId="7BCDC866" w:rsidR="00A537D2" w:rsidRDefault="00A537D2" w:rsidP="00A537D2">
      <w:pPr>
        <w:pStyle w:val="ListParagraph"/>
        <w:numPr>
          <w:ilvl w:val="0"/>
          <w:numId w:val="3"/>
        </w:numPr>
      </w:pPr>
      <w:r>
        <w:t>1886</w:t>
      </w:r>
    </w:p>
    <w:p w14:paraId="208DDC94" w14:textId="217855F0" w:rsidR="00A537D2" w:rsidRDefault="00A537D2" w:rsidP="00A537D2">
      <w:pPr>
        <w:pStyle w:val="ListParagraph"/>
        <w:numPr>
          <w:ilvl w:val="0"/>
          <w:numId w:val="3"/>
        </w:numPr>
      </w:pPr>
      <w:r>
        <w:t>1890-O</w:t>
      </w:r>
    </w:p>
    <w:p w14:paraId="2085A178" w14:textId="0D44646A" w:rsidR="00A537D2" w:rsidRDefault="00A537D2" w:rsidP="00A537D2">
      <w:pPr>
        <w:pStyle w:val="ListParagraph"/>
        <w:numPr>
          <w:ilvl w:val="0"/>
          <w:numId w:val="3"/>
        </w:numPr>
      </w:pPr>
      <w:r>
        <w:t>1921-D Morgan</w:t>
      </w:r>
    </w:p>
    <w:p w14:paraId="13CCE4AB" w14:textId="1ED114F2" w:rsidR="00A537D2" w:rsidRDefault="00A537D2" w:rsidP="00A537D2">
      <w:pPr>
        <w:pStyle w:val="ListParagraph"/>
        <w:numPr>
          <w:ilvl w:val="0"/>
          <w:numId w:val="3"/>
        </w:numPr>
      </w:pPr>
      <w:r>
        <w:t>1922</w:t>
      </w:r>
    </w:p>
    <w:p w14:paraId="561D56E3" w14:textId="1A9B4B40" w:rsidR="00A537D2" w:rsidRDefault="00A537D2" w:rsidP="00A537D2">
      <w:pPr>
        <w:pStyle w:val="ListParagraph"/>
        <w:numPr>
          <w:ilvl w:val="0"/>
          <w:numId w:val="3"/>
        </w:numPr>
      </w:pPr>
      <w:r>
        <w:t>1922</w:t>
      </w:r>
    </w:p>
    <w:p w14:paraId="52A28DB2" w14:textId="0E94C81E" w:rsidR="00A537D2" w:rsidRDefault="00A537D2" w:rsidP="00A537D2">
      <w:pPr>
        <w:pStyle w:val="ListParagraph"/>
        <w:numPr>
          <w:ilvl w:val="0"/>
          <w:numId w:val="3"/>
        </w:numPr>
      </w:pPr>
      <w:r>
        <w:t>1924</w:t>
      </w:r>
    </w:p>
    <w:p w14:paraId="7CCDCD7C" w14:textId="31B7B645" w:rsidR="00A537D2" w:rsidRDefault="00A537D2" w:rsidP="00A537D2">
      <w:pPr>
        <w:pStyle w:val="ListParagraph"/>
        <w:numPr>
          <w:ilvl w:val="0"/>
          <w:numId w:val="3"/>
        </w:numPr>
      </w:pPr>
      <w:r>
        <w:t>1924</w:t>
      </w:r>
    </w:p>
    <w:p w14:paraId="21E16064" w14:textId="3338A7C3" w:rsidR="00A537D2" w:rsidRDefault="00A537D2" w:rsidP="00A537D2">
      <w:pPr>
        <w:rPr>
          <w:b/>
          <w:bCs/>
          <w:u w:val="single"/>
        </w:rPr>
      </w:pPr>
      <w:r>
        <w:rPr>
          <w:b/>
          <w:bCs/>
          <w:u w:val="single"/>
        </w:rPr>
        <w:t>HALF-DOLLARS</w:t>
      </w:r>
    </w:p>
    <w:p w14:paraId="6396D740" w14:textId="17CD5191" w:rsidR="00A537D2" w:rsidRDefault="00A537D2" w:rsidP="00A537D2">
      <w:pPr>
        <w:pStyle w:val="ListParagraph"/>
        <w:numPr>
          <w:ilvl w:val="0"/>
          <w:numId w:val="3"/>
        </w:numPr>
      </w:pPr>
      <w:r>
        <w:t>Lot:  (3) Barber:  1897, 1907-D, 1908-O</w:t>
      </w:r>
    </w:p>
    <w:p w14:paraId="3ABEF1A1" w14:textId="72A42F55" w:rsidR="00A537D2" w:rsidRDefault="00A537D2" w:rsidP="00A537D2">
      <w:pPr>
        <w:pStyle w:val="ListParagraph"/>
        <w:numPr>
          <w:ilvl w:val="0"/>
          <w:numId w:val="3"/>
        </w:numPr>
      </w:pPr>
      <w:r>
        <w:t>Lot:  (8) Standing Liberty:  1918, 1941, 1945, 1943, 1943-D</w:t>
      </w:r>
    </w:p>
    <w:p w14:paraId="1FB8D1BB" w14:textId="127A5795" w:rsidR="00A537D2" w:rsidRDefault="007D7C2C" w:rsidP="00A537D2">
      <w:pPr>
        <w:pStyle w:val="ListParagraph"/>
        <w:numPr>
          <w:ilvl w:val="0"/>
          <w:numId w:val="3"/>
        </w:numPr>
      </w:pPr>
      <w:r>
        <w:t>Lot:  (7) Franklin:  1951, 1959, 1961, 1962, 1963</w:t>
      </w:r>
    </w:p>
    <w:p w14:paraId="7A7E9FE7" w14:textId="282D5C3A" w:rsidR="007D7C2C" w:rsidRDefault="007D7C2C" w:rsidP="007D7C2C">
      <w:pPr>
        <w:rPr>
          <w:b/>
          <w:bCs/>
          <w:u w:val="single"/>
        </w:rPr>
      </w:pPr>
      <w:r>
        <w:rPr>
          <w:b/>
          <w:bCs/>
          <w:u w:val="single"/>
        </w:rPr>
        <w:t>QUARTERS</w:t>
      </w:r>
    </w:p>
    <w:p w14:paraId="6F37E752" w14:textId="5109EC47" w:rsidR="007D7C2C" w:rsidRDefault="007D7C2C" w:rsidP="007D7C2C">
      <w:pPr>
        <w:pStyle w:val="ListParagraph"/>
        <w:numPr>
          <w:ilvl w:val="0"/>
          <w:numId w:val="3"/>
        </w:numPr>
      </w:pPr>
      <w:r>
        <w:t>Lot:  (3) Washington:  1935, 1957, 1962</w:t>
      </w:r>
    </w:p>
    <w:p w14:paraId="04BA446D" w14:textId="63FBC124" w:rsidR="007D7C2C" w:rsidRDefault="007D7C2C" w:rsidP="007D7C2C">
      <w:pPr>
        <w:pStyle w:val="ListParagraph"/>
        <w:numPr>
          <w:ilvl w:val="0"/>
          <w:numId w:val="3"/>
        </w:numPr>
      </w:pPr>
      <w:r>
        <w:t>Lot:  (4) Barber:  1894-S, 1898, 1902, 1908-O</w:t>
      </w:r>
    </w:p>
    <w:p w14:paraId="4C2D5CF7" w14:textId="360182F0" w:rsidR="007D7C2C" w:rsidRDefault="007D7C2C" w:rsidP="007D7C2C">
      <w:pPr>
        <w:pStyle w:val="ListParagraph"/>
        <w:numPr>
          <w:ilvl w:val="0"/>
          <w:numId w:val="3"/>
        </w:numPr>
      </w:pPr>
      <w:r>
        <w:t>Lot:  (4) Barber:  1908, 1909-S, 1916-D</w:t>
      </w:r>
    </w:p>
    <w:p w14:paraId="73090BD9" w14:textId="61F61124" w:rsidR="007D7C2C" w:rsidRDefault="007D7C2C" w:rsidP="007D7C2C">
      <w:pPr>
        <w:rPr>
          <w:b/>
          <w:bCs/>
          <w:u w:val="single"/>
        </w:rPr>
      </w:pPr>
      <w:r>
        <w:rPr>
          <w:b/>
          <w:bCs/>
          <w:u w:val="single"/>
        </w:rPr>
        <w:t>DIMES</w:t>
      </w:r>
    </w:p>
    <w:p w14:paraId="4D208730" w14:textId="2F9471D9" w:rsidR="007D7C2C" w:rsidRDefault="007D7C2C" w:rsidP="007D7C2C">
      <w:pPr>
        <w:pStyle w:val="ListParagraph"/>
        <w:numPr>
          <w:ilvl w:val="0"/>
          <w:numId w:val="3"/>
        </w:numPr>
      </w:pPr>
      <w:r>
        <w:t xml:space="preserve"> 1887 Seated Liberty</w:t>
      </w:r>
    </w:p>
    <w:p w14:paraId="6CE05C3C" w14:textId="7009E371" w:rsidR="007D7C2C" w:rsidRDefault="007D7C2C" w:rsidP="007D7C2C">
      <w:pPr>
        <w:pStyle w:val="ListParagraph"/>
        <w:numPr>
          <w:ilvl w:val="0"/>
          <w:numId w:val="3"/>
        </w:numPr>
      </w:pPr>
      <w:r>
        <w:t xml:space="preserve">Lot:  $2.30 Assorted Roosevelt </w:t>
      </w:r>
    </w:p>
    <w:p w14:paraId="466753F8" w14:textId="1FC11FCA" w:rsidR="007D7C2C" w:rsidRDefault="007D7C2C" w:rsidP="007D7C2C">
      <w:pPr>
        <w:pStyle w:val="ListParagraph"/>
        <w:numPr>
          <w:ilvl w:val="0"/>
          <w:numId w:val="3"/>
        </w:numPr>
      </w:pPr>
      <w:r>
        <w:t>Lot:  (11) Barber Dimes:  1902, 1906-D, 1910, 1911, 1911-D, 1912, 1913, 1914, 1916</w:t>
      </w:r>
    </w:p>
    <w:p w14:paraId="4EED3FC1" w14:textId="6F295230" w:rsidR="007D7C2C" w:rsidRDefault="00676545" w:rsidP="007D7C2C">
      <w:pPr>
        <w:pStyle w:val="ListParagraph"/>
        <w:numPr>
          <w:ilvl w:val="0"/>
          <w:numId w:val="3"/>
        </w:numPr>
      </w:pPr>
      <w:r>
        <w:t>Lot:  (10) Barber Dimes:  1900, 1905-O, 1906, 1911, 1912, 1913, 1914, 1916</w:t>
      </w:r>
    </w:p>
    <w:p w14:paraId="403680BB" w14:textId="47BEDB07" w:rsidR="00676545" w:rsidRDefault="00676545" w:rsidP="007D7C2C">
      <w:pPr>
        <w:pStyle w:val="ListParagraph"/>
        <w:numPr>
          <w:ilvl w:val="0"/>
          <w:numId w:val="3"/>
        </w:numPr>
      </w:pPr>
      <w:r>
        <w:t xml:space="preserve">Lot:  </w:t>
      </w:r>
      <w:r w:rsidR="00C35449">
        <w:t>(4) Mercury Dimes:  1916, 1917, 1943, 1945</w:t>
      </w:r>
    </w:p>
    <w:p w14:paraId="7FE5662B" w14:textId="228E3105" w:rsidR="0016232A" w:rsidRDefault="0016232A" w:rsidP="0016232A">
      <w:pPr>
        <w:rPr>
          <w:b/>
          <w:bCs/>
          <w:u w:val="single"/>
        </w:rPr>
      </w:pPr>
      <w:r>
        <w:rPr>
          <w:b/>
          <w:bCs/>
          <w:u w:val="single"/>
        </w:rPr>
        <w:t>NICKELS</w:t>
      </w:r>
    </w:p>
    <w:p w14:paraId="43FB5FC3" w14:textId="5671DCD8" w:rsidR="0016232A" w:rsidRDefault="0016232A" w:rsidP="0016232A">
      <w:pPr>
        <w:pStyle w:val="ListParagraph"/>
        <w:numPr>
          <w:ilvl w:val="0"/>
          <w:numId w:val="3"/>
        </w:numPr>
      </w:pPr>
      <w:r>
        <w:t>Lot:  (21) Buffalo, Asst. Dates</w:t>
      </w:r>
    </w:p>
    <w:p w14:paraId="69323431" w14:textId="790C6079" w:rsidR="0016232A" w:rsidRDefault="0016232A" w:rsidP="0016232A">
      <w:pPr>
        <w:pStyle w:val="ListParagraph"/>
        <w:numPr>
          <w:ilvl w:val="0"/>
          <w:numId w:val="3"/>
        </w:numPr>
      </w:pPr>
      <w:r>
        <w:t>Lot:  (25) V-Nickels, Asst. Dates</w:t>
      </w:r>
    </w:p>
    <w:p w14:paraId="6ADDF412" w14:textId="2B88193A" w:rsidR="0016232A" w:rsidRDefault="0016232A" w:rsidP="0016232A">
      <w:pPr>
        <w:pStyle w:val="ListParagraph"/>
        <w:numPr>
          <w:ilvl w:val="0"/>
          <w:numId w:val="3"/>
        </w:numPr>
      </w:pPr>
      <w:r>
        <w:t>Lot:  (21) Nickels:  (2) War &amp; (19) Jefferson</w:t>
      </w:r>
    </w:p>
    <w:p w14:paraId="1F3C9A84" w14:textId="38B202A5" w:rsidR="0016232A" w:rsidRDefault="0016232A" w:rsidP="0016232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CENTS</w:t>
      </w:r>
    </w:p>
    <w:p w14:paraId="201C3668" w14:textId="2EBF34BA" w:rsidR="0016232A" w:rsidRDefault="0016232A" w:rsidP="0016232A">
      <w:pPr>
        <w:pStyle w:val="ListParagraph"/>
        <w:numPr>
          <w:ilvl w:val="0"/>
          <w:numId w:val="3"/>
        </w:numPr>
      </w:pPr>
      <w:r>
        <w:t>1946 Lincoln &amp; 1909 Indian Head</w:t>
      </w:r>
    </w:p>
    <w:p w14:paraId="78567E03" w14:textId="5C82CACE" w:rsidR="0016232A" w:rsidRDefault="0016232A" w:rsidP="0016232A">
      <w:pPr>
        <w:pStyle w:val="ListParagraph"/>
        <w:numPr>
          <w:ilvl w:val="0"/>
          <w:numId w:val="3"/>
        </w:numPr>
      </w:pPr>
      <w:r>
        <w:t>Lot:  (10) Steel Cents</w:t>
      </w:r>
    </w:p>
    <w:p w14:paraId="20AB241E" w14:textId="54DE02CB" w:rsidR="0016232A" w:rsidRDefault="0016232A" w:rsidP="0016232A">
      <w:pPr>
        <w:pStyle w:val="ListParagraph"/>
        <w:numPr>
          <w:ilvl w:val="0"/>
          <w:numId w:val="3"/>
        </w:numPr>
      </w:pPr>
      <w:r>
        <w:t>Lot:  (3) Indian Heads</w:t>
      </w:r>
    </w:p>
    <w:p w14:paraId="641E1576" w14:textId="4EF2E59B" w:rsidR="0016232A" w:rsidRDefault="0016232A" w:rsidP="0016232A">
      <w:pPr>
        <w:pStyle w:val="ListParagraph"/>
        <w:numPr>
          <w:ilvl w:val="0"/>
          <w:numId w:val="3"/>
        </w:numPr>
      </w:pPr>
      <w:r>
        <w:t>Lot:  (132) Wheat Cents, Asst. Dates</w:t>
      </w:r>
    </w:p>
    <w:p w14:paraId="575F5050" w14:textId="2DBEF602" w:rsidR="0016232A" w:rsidRDefault="00CB6D50" w:rsidP="0016232A">
      <w:pPr>
        <w:pStyle w:val="ListParagraph"/>
        <w:numPr>
          <w:ilvl w:val="0"/>
          <w:numId w:val="3"/>
        </w:numPr>
      </w:pPr>
      <w:r>
        <w:t>Lot Assorted Foreign Coinage</w:t>
      </w:r>
    </w:p>
    <w:p w14:paraId="11F083F8" w14:textId="1D8BDFE1" w:rsidR="00CB6D50" w:rsidRDefault="00CB6D50" w:rsidP="0016232A">
      <w:pPr>
        <w:pStyle w:val="ListParagraph"/>
        <w:numPr>
          <w:ilvl w:val="0"/>
          <w:numId w:val="3"/>
        </w:numPr>
      </w:pPr>
      <w:r>
        <w:t>Assorted Tokens (Lykens Valley Railway Company, etc.)</w:t>
      </w:r>
    </w:p>
    <w:p w14:paraId="1A1870EA" w14:textId="2B6BA1F0" w:rsidR="00CB6D50" w:rsidRDefault="00CB6D50" w:rsidP="00CB6D50">
      <w:pPr>
        <w:rPr>
          <w:b/>
          <w:bCs/>
          <w:u w:val="single"/>
        </w:rPr>
      </w:pPr>
      <w:r>
        <w:rPr>
          <w:b/>
          <w:bCs/>
          <w:u w:val="single"/>
        </w:rPr>
        <w:t>PAPER</w:t>
      </w:r>
    </w:p>
    <w:p w14:paraId="5B303287" w14:textId="56F9E856" w:rsidR="00CB6D50" w:rsidRDefault="00CB6D50" w:rsidP="00CB6D50">
      <w:pPr>
        <w:pStyle w:val="ListParagraph"/>
        <w:numPr>
          <w:ilvl w:val="0"/>
          <w:numId w:val="3"/>
        </w:numPr>
      </w:pPr>
      <w:r>
        <w:t xml:space="preserve"> (14) $2.00 Bills</w:t>
      </w:r>
    </w:p>
    <w:p w14:paraId="4C531138" w14:textId="1EBE50A5" w:rsidR="00CB6D50" w:rsidRDefault="00CB6D50" w:rsidP="00CB6D50">
      <w:pPr>
        <w:pStyle w:val="ListParagraph"/>
        <w:numPr>
          <w:ilvl w:val="0"/>
          <w:numId w:val="3"/>
        </w:numPr>
      </w:pPr>
      <w:r>
        <w:t>Series 1953 $5.00 Red Seal</w:t>
      </w:r>
    </w:p>
    <w:p w14:paraId="062880B8" w14:textId="5A934D59" w:rsidR="00CB6D50" w:rsidRDefault="00CB6D50" w:rsidP="00CB6D50">
      <w:pPr>
        <w:pStyle w:val="ListParagraph"/>
        <w:numPr>
          <w:ilvl w:val="0"/>
          <w:numId w:val="3"/>
        </w:numPr>
      </w:pPr>
      <w:r>
        <w:t>Series 1953 $2.00 Red Seal</w:t>
      </w:r>
    </w:p>
    <w:p w14:paraId="600B48B7" w14:textId="19913B13" w:rsidR="00CB6D50" w:rsidRDefault="00CB6D50" w:rsidP="00CB6D50">
      <w:pPr>
        <w:pStyle w:val="ListParagraph"/>
        <w:numPr>
          <w:ilvl w:val="0"/>
          <w:numId w:val="3"/>
        </w:numPr>
      </w:pPr>
      <w:r>
        <w:t>Lot:  (4) $1.00 Silver Certificates:  1935, 1957</w:t>
      </w:r>
    </w:p>
    <w:p w14:paraId="73941659" w14:textId="77777777" w:rsidR="00CB6D50" w:rsidRPr="00CB6D50" w:rsidRDefault="00CB6D50" w:rsidP="00CB6D50">
      <w:pPr>
        <w:pStyle w:val="ListParagraph"/>
      </w:pPr>
    </w:p>
    <w:p w14:paraId="2F7102F9" w14:textId="77777777" w:rsidR="00CB6D50" w:rsidRPr="0016232A" w:rsidRDefault="00CB6D50" w:rsidP="00CB6D50">
      <w:pPr>
        <w:pStyle w:val="ListParagraph"/>
      </w:pPr>
    </w:p>
    <w:p w14:paraId="62226CF3" w14:textId="77777777" w:rsidR="00A537D2" w:rsidRPr="00A537D2" w:rsidRDefault="00A537D2" w:rsidP="00A537D2"/>
    <w:p w14:paraId="09A2AC49" w14:textId="77777777" w:rsidR="00A537D2" w:rsidRPr="00A537D2" w:rsidRDefault="00A537D2" w:rsidP="00A537D2">
      <w:pPr>
        <w:rPr>
          <w:b/>
          <w:bCs/>
          <w:u w:val="single"/>
        </w:rPr>
      </w:pPr>
    </w:p>
    <w:sectPr w:rsidR="00A537D2" w:rsidRPr="00A5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A5"/>
    <w:multiLevelType w:val="hybridMultilevel"/>
    <w:tmpl w:val="D888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3C8"/>
    <w:multiLevelType w:val="hybridMultilevel"/>
    <w:tmpl w:val="B198C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31A6"/>
    <w:multiLevelType w:val="hybridMultilevel"/>
    <w:tmpl w:val="B9D0D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D2"/>
    <w:rsid w:val="0016232A"/>
    <w:rsid w:val="003E28B6"/>
    <w:rsid w:val="00676545"/>
    <w:rsid w:val="007D7C2C"/>
    <w:rsid w:val="009A4DBA"/>
    <w:rsid w:val="00A537D2"/>
    <w:rsid w:val="00C35449"/>
    <w:rsid w:val="00C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D9EB"/>
  <w15:chartTrackingRefBased/>
  <w15:docId w15:val="{4884F65A-6A96-4F09-9DD5-10BD68B3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4</cp:revision>
  <dcterms:created xsi:type="dcterms:W3CDTF">2022-02-03T17:10:00Z</dcterms:created>
  <dcterms:modified xsi:type="dcterms:W3CDTF">2022-02-09T16:13:00Z</dcterms:modified>
</cp:coreProperties>
</file>